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EAD7" w14:textId="77777777" w:rsidR="00392753" w:rsidRPr="004F7A6A" w:rsidRDefault="004F7A6A" w:rsidP="004F7A6A">
      <w:pPr>
        <w:jc w:val="center"/>
        <w:rPr>
          <w:b/>
          <w:i/>
        </w:rPr>
      </w:pPr>
      <w:r w:rsidRPr="004F7A6A">
        <w:rPr>
          <w:b/>
          <w:i/>
        </w:rPr>
        <w:t>Matterhorn Peak East Couloir Packing List</w:t>
      </w:r>
    </w:p>
    <w:p w14:paraId="157A1020" w14:textId="77777777" w:rsidR="004F7A6A" w:rsidRDefault="004F7A6A">
      <w:pPr>
        <w:rPr>
          <w:sz w:val="20"/>
          <w:szCs w:val="20"/>
        </w:rPr>
      </w:pPr>
    </w:p>
    <w:p w14:paraId="06C9632F" w14:textId="77777777" w:rsidR="002255AD" w:rsidRDefault="002255AD"/>
    <w:p w14:paraId="76EEC774" w14:textId="77777777" w:rsidR="004F7A6A" w:rsidRDefault="004F7A6A">
      <w:r>
        <w:t>-L</w:t>
      </w:r>
      <w:r w:rsidR="002255AD">
        <w:t>ightweight mountaineering boots</w:t>
      </w:r>
    </w:p>
    <w:p w14:paraId="4166B4FC" w14:textId="77777777" w:rsidR="004F7A6A" w:rsidRDefault="002255AD">
      <w:r>
        <w:t xml:space="preserve">-Crampons </w:t>
      </w:r>
      <w:r w:rsidR="004F7A6A">
        <w:t>fitted to your boots</w:t>
      </w:r>
    </w:p>
    <w:p w14:paraId="1C3A0D87" w14:textId="77777777" w:rsidR="004F7A6A" w:rsidRDefault="002255AD">
      <w:r>
        <w:t>-Ice axe</w:t>
      </w:r>
    </w:p>
    <w:p w14:paraId="7A25AFAF" w14:textId="77777777" w:rsidR="004F7A6A" w:rsidRDefault="004F7A6A">
      <w:r>
        <w:t>-H</w:t>
      </w:r>
      <w:r w:rsidR="002255AD">
        <w:t>elmet</w:t>
      </w:r>
    </w:p>
    <w:p w14:paraId="12D1BCE5" w14:textId="77777777" w:rsidR="004F7A6A" w:rsidRDefault="002255AD">
      <w:r>
        <w:t>-Skis or snowshoes</w:t>
      </w:r>
    </w:p>
    <w:p w14:paraId="13485B76" w14:textId="77777777" w:rsidR="004F7A6A" w:rsidRDefault="004F7A6A">
      <w:r>
        <w:t>-Trekking poles</w:t>
      </w:r>
      <w:r w:rsidR="008D5176">
        <w:t xml:space="preserve"> (recommended)</w:t>
      </w:r>
    </w:p>
    <w:p w14:paraId="59E96F2B" w14:textId="77777777" w:rsidR="004F7A6A" w:rsidRDefault="004F7A6A">
      <w:r>
        <w:t>-Gaiters</w:t>
      </w:r>
    </w:p>
    <w:p w14:paraId="6B5AB264" w14:textId="77777777" w:rsidR="004F7A6A" w:rsidRDefault="002255AD">
      <w:r>
        <w:t>-Backpack 40-60L</w:t>
      </w:r>
    </w:p>
    <w:p w14:paraId="117A8424" w14:textId="03CFBB2C" w:rsidR="002255AD" w:rsidRDefault="002255AD">
      <w:r>
        <w:t>-Tent</w:t>
      </w:r>
      <w:r w:rsidR="005C141A">
        <w:t xml:space="preserve"> (can be shared)</w:t>
      </w:r>
    </w:p>
    <w:p w14:paraId="242C1C71" w14:textId="77777777" w:rsidR="004F7A6A" w:rsidRDefault="002255AD">
      <w:r>
        <w:t>-Sleeping bag</w:t>
      </w:r>
    </w:p>
    <w:p w14:paraId="4B4BD9D7" w14:textId="2C018E58" w:rsidR="004F7A6A" w:rsidRDefault="002255AD">
      <w:r>
        <w:t>-Sleeping pad</w:t>
      </w:r>
      <w:r w:rsidR="005C141A">
        <w:t xml:space="preserve"> (if inflatable bring repair kit!)</w:t>
      </w:r>
    </w:p>
    <w:p w14:paraId="37F0EF30" w14:textId="77777777" w:rsidR="004F7A6A" w:rsidRDefault="004F7A6A">
      <w:r>
        <w:t>-2 pair wool or synthetic mountaineering socks</w:t>
      </w:r>
    </w:p>
    <w:p w14:paraId="3114D55C" w14:textId="77777777" w:rsidR="004F7A6A" w:rsidRDefault="004F7A6A">
      <w:r>
        <w:t>-Long underwear tops and bottoms</w:t>
      </w:r>
    </w:p>
    <w:p w14:paraId="074A0ADC" w14:textId="77777777" w:rsidR="004F7A6A" w:rsidRDefault="004F7A6A">
      <w:r>
        <w:t>-Soft shell pant</w:t>
      </w:r>
    </w:p>
    <w:p w14:paraId="3E8F44A2" w14:textId="77777777" w:rsidR="004F7A6A" w:rsidRDefault="004F7A6A">
      <w:r>
        <w:t>-Waterproof shell pants and jacket</w:t>
      </w:r>
    </w:p>
    <w:p w14:paraId="1948C2DC" w14:textId="77777777" w:rsidR="004F7A6A" w:rsidRDefault="004F7A6A">
      <w:r>
        <w:t>-2 pairs gloves</w:t>
      </w:r>
    </w:p>
    <w:p w14:paraId="17683AC1" w14:textId="77777777" w:rsidR="004F7A6A" w:rsidRDefault="004F7A6A">
      <w:r>
        <w:t>-Upper body layering system (personal preference here)</w:t>
      </w:r>
    </w:p>
    <w:p w14:paraId="14A2C6DF" w14:textId="77777777" w:rsidR="004F7A6A" w:rsidRDefault="004F7A6A">
      <w:r>
        <w:t>-Beanie</w:t>
      </w:r>
    </w:p>
    <w:p w14:paraId="43B41ACD" w14:textId="77777777" w:rsidR="004F7A6A" w:rsidRDefault="004F7A6A">
      <w:r>
        <w:t>-Sunhat</w:t>
      </w:r>
    </w:p>
    <w:p w14:paraId="6F74F061" w14:textId="77777777" w:rsidR="004F7A6A" w:rsidRDefault="002255AD">
      <w:r>
        <w:t>-Buff</w:t>
      </w:r>
    </w:p>
    <w:p w14:paraId="7436A522" w14:textId="77777777" w:rsidR="002255AD" w:rsidRDefault="002255AD">
      <w:r>
        <w:t>-Sunglasses</w:t>
      </w:r>
    </w:p>
    <w:p w14:paraId="6F69F8C4" w14:textId="77777777" w:rsidR="002255AD" w:rsidRDefault="002255AD">
      <w:r>
        <w:t>-Headlamp</w:t>
      </w:r>
    </w:p>
    <w:p w14:paraId="4F797B4D" w14:textId="77777777" w:rsidR="002255AD" w:rsidRDefault="002255AD">
      <w:r>
        <w:t>-Water storage 1.5-2L</w:t>
      </w:r>
    </w:p>
    <w:p w14:paraId="7084ECCD" w14:textId="49501A1A" w:rsidR="005C141A" w:rsidRDefault="002255AD">
      <w:r>
        <w:t>-Food for 2 nights, 3 days</w:t>
      </w:r>
      <w:bookmarkStart w:id="0" w:name="_GoBack"/>
      <w:bookmarkEnd w:id="0"/>
    </w:p>
    <w:p w14:paraId="6E4377B6" w14:textId="77777777" w:rsidR="002255AD" w:rsidRDefault="002255AD">
      <w:r>
        <w:t>-Utensils</w:t>
      </w:r>
    </w:p>
    <w:p w14:paraId="2D548512" w14:textId="77777777" w:rsidR="002255AD" w:rsidRDefault="002255AD">
      <w:r>
        <w:t>-Personal toiletries</w:t>
      </w:r>
    </w:p>
    <w:p w14:paraId="1E81C900" w14:textId="77777777" w:rsidR="002255AD" w:rsidRDefault="002255AD">
      <w:r>
        <w:t>-Small, personal first aid kit</w:t>
      </w:r>
    </w:p>
    <w:p w14:paraId="7408C715" w14:textId="77777777" w:rsidR="002255AD" w:rsidRDefault="002255AD">
      <w:r>
        <w:t>-Sunscreen</w:t>
      </w:r>
    </w:p>
    <w:p w14:paraId="0FCA78C7" w14:textId="77777777" w:rsidR="002255AD" w:rsidRDefault="002255AD"/>
    <w:p w14:paraId="65881F6A" w14:textId="77777777" w:rsidR="004F7A6A" w:rsidRDefault="004F7A6A"/>
    <w:p w14:paraId="322A1D65" w14:textId="77777777" w:rsidR="004F7A6A" w:rsidRDefault="004F7A6A"/>
    <w:p w14:paraId="14B67726" w14:textId="77777777" w:rsidR="004F7A6A" w:rsidRDefault="004F7A6A"/>
    <w:p w14:paraId="37059CE9" w14:textId="77777777" w:rsidR="004F7A6A" w:rsidRDefault="004F7A6A"/>
    <w:p w14:paraId="6D6161A5" w14:textId="77777777" w:rsidR="004F7A6A" w:rsidRDefault="004F7A6A"/>
    <w:sectPr w:rsidR="004F7A6A" w:rsidSect="00225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A"/>
    <w:rsid w:val="002255AD"/>
    <w:rsid w:val="00392753"/>
    <w:rsid w:val="004F7A6A"/>
    <w:rsid w:val="005C141A"/>
    <w:rsid w:val="008D5176"/>
    <w:rsid w:val="00BF5A2D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F8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562</Characters>
  <Application>Microsoft Macintosh Word</Application>
  <DocSecurity>0</DocSecurity>
  <Lines>4</Lines>
  <Paragraphs>1</Paragraphs>
  <ScaleCrop>false</ScaleCrop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4</cp:revision>
  <dcterms:created xsi:type="dcterms:W3CDTF">2019-03-03T08:06:00Z</dcterms:created>
  <dcterms:modified xsi:type="dcterms:W3CDTF">2019-03-03T18:13:00Z</dcterms:modified>
</cp:coreProperties>
</file>